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37" w:rsidRDefault="00942901" w:rsidP="00CA4637">
      <w:r>
        <w:rPr>
          <w:b/>
        </w:rPr>
        <w:t xml:space="preserve">Today’s </w:t>
      </w:r>
      <w:r w:rsidR="00CB0D61" w:rsidRPr="00CA4637">
        <w:rPr>
          <w:b/>
        </w:rPr>
        <w:t>Date:</w:t>
      </w:r>
      <w:r w:rsidR="00CB0D61">
        <w:t xml:space="preserve"> </w:t>
      </w:r>
      <w:sdt>
        <w:sdtPr>
          <w:id w:val="-604108874"/>
          <w:placeholder>
            <w:docPart w:val="B125751E48F94D289B23A3938389BA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0D61" w:rsidRPr="007A7314">
            <w:rPr>
              <w:rStyle w:val="PlaceholderText"/>
            </w:rPr>
            <w:t>Click here to enter a date.</w:t>
          </w:r>
        </w:sdtContent>
      </w:sdt>
      <w:r w:rsidR="00CA4637">
        <w:t xml:space="preserve"> </w:t>
      </w:r>
      <w:r>
        <w:tab/>
      </w:r>
      <w:r>
        <w:tab/>
      </w:r>
      <w:r w:rsidR="004F0F29" w:rsidRPr="00CA4637">
        <w:rPr>
          <w:b/>
        </w:rPr>
        <w:t>Project Number</w:t>
      </w:r>
      <w:r w:rsidR="00CB0D61" w:rsidRPr="00CA4637">
        <w:rPr>
          <w:b/>
        </w:rPr>
        <w:t>:</w:t>
      </w:r>
      <w:r w:rsidR="00CB0D61">
        <w:t xml:space="preserve"> </w:t>
      </w:r>
      <w:sdt>
        <w:sdtPr>
          <w:id w:val="2095356210"/>
          <w:placeholder>
            <w:docPart w:val="4F6F8E192BC943A796B18A6B8D0499CA"/>
          </w:placeholder>
          <w:showingPlcHdr/>
          <w:text/>
        </w:sdtPr>
        <w:sdtEndPr/>
        <w:sdtContent>
          <w:r w:rsidR="00CB0D61" w:rsidRPr="007A7314">
            <w:rPr>
              <w:rStyle w:val="PlaceholderText"/>
            </w:rPr>
            <w:t>Click here to enter text.</w:t>
          </w:r>
        </w:sdtContent>
      </w:sdt>
      <w:r w:rsidR="00CB0D61">
        <w:t xml:space="preserve"> </w:t>
      </w:r>
    </w:p>
    <w:p w:rsidR="004F0F29" w:rsidRDefault="004F0F29" w:rsidP="00CA4637">
      <w:bookmarkStart w:id="0" w:name="_GoBack"/>
      <w:bookmarkEnd w:id="0"/>
      <w:r w:rsidRPr="00CA4637">
        <w:rPr>
          <w:b/>
        </w:rPr>
        <w:t>Project Title</w:t>
      </w:r>
      <w:r w:rsidR="00CB0D61" w:rsidRPr="00CA4637">
        <w:rPr>
          <w:b/>
        </w:rPr>
        <w:t>:</w:t>
      </w:r>
      <w:r w:rsidR="00CB0D61">
        <w:t xml:space="preserve"> </w:t>
      </w:r>
      <w:sdt>
        <w:sdtPr>
          <w:id w:val="227582886"/>
          <w:placeholder>
            <w:docPart w:val="DC7A9C0F781E462FBA90DE566DEB85AD"/>
          </w:placeholder>
          <w:showingPlcHdr/>
        </w:sdtPr>
        <w:sdtEndPr/>
        <w:sdtContent>
          <w:r w:rsidR="00CB0D61" w:rsidRPr="007A7314">
            <w:rPr>
              <w:rStyle w:val="PlaceholderText"/>
            </w:rPr>
            <w:t>Click here to enter text.</w:t>
          </w:r>
        </w:sdtContent>
      </w:sdt>
    </w:p>
    <w:p w:rsidR="004F0F29" w:rsidRDefault="004F0F29">
      <w:r w:rsidRPr="00CA4637">
        <w:rPr>
          <w:b/>
        </w:rPr>
        <w:t>Lead Investigator</w:t>
      </w:r>
      <w:r w:rsidR="00CB0D61" w:rsidRPr="00CA4637">
        <w:rPr>
          <w:b/>
        </w:rPr>
        <w:t>:</w:t>
      </w:r>
      <w:r w:rsidR="00CB0D61">
        <w:t xml:space="preserve"> </w:t>
      </w:r>
      <w:sdt>
        <w:sdtPr>
          <w:id w:val="-2008973619"/>
          <w:placeholder>
            <w:docPart w:val="6149562D0A454E3BBC7DB362DF38DE2F"/>
          </w:placeholder>
          <w:showingPlcHdr/>
          <w:text/>
        </w:sdtPr>
        <w:sdtEndPr/>
        <w:sdtContent>
          <w:r w:rsidR="00CB0D61" w:rsidRPr="007A7314">
            <w:rPr>
              <w:rStyle w:val="PlaceholderText"/>
            </w:rPr>
            <w:t>Click here to enter text.</w:t>
          </w:r>
        </w:sdtContent>
      </w:sdt>
    </w:p>
    <w:p w:rsidR="004F0F29" w:rsidRDefault="004F0F29">
      <w:r w:rsidRPr="00CA4637">
        <w:rPr>
          <w:b/>
        </w:rPr>
        <w:t>Date of last progress report (mm/</w:t>
      </w:r>
      <w:proofErr w:type="spellStart"/>
      <w:r w:rsidRPr="00CA4637">
        <w:rPr>
          <w:b/>
        </w:rPr>
        <w:t>yyyy</w:t>
      </w:r>
      <w:proofErr w:type="spellEnd"/>
      <w:r w:rsidRPr="00CA4637">
        <w:rPr>
          <w:b/>
        </w:rPr>
        <w:t>)</w:t>
      </w:r>
      <w:r w:rsidR="00CB0D61" w:rsidRPr="00CA4637">
        <w:rPr>
          <w:b/>
        </w:rPr>
        <w:t>:</w:t>
      </w:r>
      <w:r w:rsidR="00CB0D61">
        <w:t xml:space="preserve"> </w:t>
      </w:r>
      <w:sdt>
        <w:sdtPr>
          <w:id w:val="-451325683"/>
          <w:placeholder>
            <w:docPart w:val="9A8E31F10B1C4887AF3C33F074D0B77A"/>
          </w:placeholder>
          <w:showingPlcHdr/>
          <w:text/>
        </w:sdtPr>
        <w:sdtEndPr/>
        <w:sdtContent>
          <w:r w:rsidR="00CB0D61" w:rsidRPr="007A7314">
            <w:rPr>
              <w:rStyle w:val="PlaceholderText"/>
            </w:rPr>
            <w:t>Click here to enter text.</w:t>
          </w:r>
        </w:sdtContent>
      </w:sdt>
    </w:p>
    <w:p w:rsidR="00E61518" w:rsidRDefault="00E61518">
      <w:pPr>
        <w:rPr>
          <w:b/>
        </w:rPr>
      </w:pPr>
    </w:p>
    <w:p w:rsidR="004F0F29" w:rsidRPr="00CA4637" w:rsidRDefault="004F0F29">
      <w:pPr>
        <w:rPr>
          <w:b/>
        </w:rPr>
      </w:pPr>
      <w:r w:rsidRPr="00CA4637">
        <w:rPr>
          <w:b/>
        </w:rPr>
        <w:t>Describe how and why progress has been delayed</w:t>
      </w:r>
      <w:r w:rsidR="00CB0D61" w:rsidRPr="00CA4637">
        <w:rPr>
          <w:b/>
        </w:rPr>
        <w:t>:</w:t>
      </w:r>
    </w:p>
    <w:sdt>
      <w:sdtPr>
        <w:id w:val="1827939592"/>
        <w:placeholder>
          <w:docPart w:val="9D089BA3A4A2427EA4BC20FD8C53137E"/>
        </w:placeholder>
        <w:showingPlcHdr/>
      </w:sdtPr>
      <w:sdtEndPr/>
      <w:sdtContent>
        <w:p w:rsidR="00CB0D61" w:rsidRDefault="00CB0D61">
          <w:r w:rsidRPr="007A7314">
            <w:rPr>
              <w:rStyle w:val="PlaceholderText"/>
            </w:rPr>
            <w:t>Click here to enter text.</w:t>
          </w:r>
        </w:p>
      </w:sdtContent>
    </w:sdt>
    <w:p w:rsidR="00E61518" w:rsidRDefault="00E61518">
      <w:pPr>
        <w:rPr>
          <w:b/>
        </w:rPr>
      </w:pPr>
    </w:p>
    <w:p w:rsidR="004F0F29" w:rsidRPr="00CA4637" w:rsidRDefault="004F0F29">
      <w:pPr>
        <w:rPr>
          <w:b/>
        </w:rPr>
      </w:pPr>
      <w:r w:rsidRPr="00CA4637">
        <w:rPr>
          <w:b/>
        </w:rPr>
        <w:t>Describe which objectives have not yet been completed</w:t>
      </w:r>
      <w:r w:rsidR="00CB0D61" w:rsidRPr="00CA4637">
        <w:rPr>
          <w:b/>
        </w:rPr>
        <w:t>:</w:t>
      </w:r>
    </w:p>
    <w:sdt>
      <w:sdtPr>
        <w:id w:val="651099711"/>
        <w:placeholder>
          <w:docPart w:val="D9524B6CC08F4D4BB1A5463BF6A2AFCD"/>
        </w:placeholder>
        <w:showingPlcHdr/>
      </w:sdtPr>
      <w:sdtEndPr/>
      <w:sdtContent>
        <w:p w:rsidR="00CB0D61" w:rsidRDefault="00CB0D61">
          <w:r w:rsidRPr="007A7314">
            <w:rPr>
              <w:rStyle w:val="PlaceholderText"/>
            </w:rPr>
            <w:t>Click here to enter text.</w:t>
          </w:r>
        </w:p>
      </w:sdtContent>
    </w:sdt>
    <w:p w:rsidR="00E61518" w:rsidRDefault="00E61518">
      <w:pPr>
        <w:rPr>
          <w:b/>
        </w:rPr>
      </w:pPr>
    </w:p>
    <w:p w:rsidR="004F0F29" w:rsidRPr="00CA4637" w:rsidRDefault="004F0F29">
      <w:pPr>
        <w:rPr>
          <w:b/>
        </w:rPr>
      </w:pPr>
      <w:r w:rsidRPr="00CA4637">
        <w:rPr>
          <w:b/>
        </w:rPr>
        <w:t>Provide a timeline for completing remaining objectives</w:t>
      </w:r>
      <w:r w:rsidR="00CB0D61" w:rsidRPr="00CA4637">
        <w:rPr>
          <w:b/>
        </w:rPr>
        <w:t>:</w:t>
      </w:r>
    </w:p>
    <w:sdt>
      <w:sdtPr>
        <w:id w:val="-1708261629"/>
        <w:placeholder>
          <w:docPart w:val="60EAECB14E564DB58773DF7F611D4A38"/>
        </w:placeholder>
        <w:showingPlcHdr/>
      </w:sdtPr>
      <w:sdtEndPr/>
      <w:sdtContent>
        <w:p w:rsidR="00CB0D61" w:rsidRDefault="00CB0D61">
          <w:r w:rsidRPr="007A7314">
            <w:rPr>
              <w:rStyle w:val="PlaceholderText"/>
            </w:rPr>
            <w:t>Click here to enter text.</w:t>
          </w:r>
        </w:p>
      </w:sdtContent>
    </w:sdt>
    <w:p w:rsidR="00E61518" w:rsidRDefault="00E61518">
      <w:pPr>
        <w:rPr>
          <w:b/>
        </w:rPr>
      </w:pPr>
    </w:p>
    <w:p w:rsidR="004F0F29" w:rsidRPr="00CA4637" w:rsidRDefault="004F0F29">
      <w:pPr>
        <w:rPr>
          <w:b/>
        </w:rPr>
      </w:pPr>
      <w:r w:rsidRPr="00CA4637">
        <w:rPr>
          <w:b/>
        </w:rPr>
        <w:t>Describe how any remaining funds will be used (provide dollar amounts)</w:t>
      </w:r>
      <w:r w:rsidR="00CB0D61" w:rsidRPr="00CA4637">
        <w:rPr>
          <w:b/>
        </w:rPr>
        <w:t>:</w:t>
      </w:r>
    </w:p>
    <w:sdt>
      <w:sdtPr>
        <w:id w:val="-1205787201"/>
        <w:placeholder>
          <w:docPart w:val="55212DE0D7744382BE4280F5E7A56936"/>
        </w:placeholder>
        <w:showingPlcHdr/>
      </w:sdtPr>
      <w:sdtEndPr/>
      <w:sdtContent>
        <w:p w:rsidR="00CB0D61" w:rsidRDefault="00CB0D61">
          <w:r w:rsidRPr="007A7314">
            <w:rPr>
              <w:rStyle w:val="PlaceholderText"/>
            </w:rPr>
            <w:t>Click here to enter text.</w:t>
          </w:r>
        </w:p>
      </w:sdtContent>
    </w:sdt>
    <w:p w:rsidR="00E61518" w:rsidRDefault="00E61518">
      <w:pPr>
        <w:rPr>
          <w:b/>
        </w:rPr>
      </w:pPr>
    </w:p>
    <w:p w:rsidR="00E61518" w:rsidRDefault="00E61518">
      <w:pPr>
        <w:rPr>
          <w:b/>
        </w:rPr>
      </w:pPr>
    </w:p>
    <w:p w:rsidR="004F0F29" w:rsidRPr="00CA4637" w:rsidRDefault="004F0F29">
      <w:pPr>
        <w:rPr>
          <w:b/>
        </w:rPr>
      </w:pPr>
      <w:r w:rsidRPr="00CA4637">
        <w:rPr>
          <w:b/>
        </w:rPr>
        <w:t>Lead PI signature:</w:t>
      </w:r>
    </w:p>
    <w:p w:rsidR="00CB0D61" w:rsidRDefault="00CB0D61"/>
    <w:p w:rsidR="004F0F29" w:rsidRPr="00CA4637" w:rsidRDefault="004F0F29">
      <w:pPr>
        <w:rPr>
          <w:b/>
        </w:rPr>
      </w:pPr>
      <w:r w:rsidRPr="00CA4637">
        <w:rPr>
          <w:b/>
        </w:rPr>
        <w:t>Sponsored Programs (or similar) Office signature:</w:t>
      </w:r>
    </w:p>
    <w:p w:rsidR="00CB0D61" w:rsidRDefault="00CB0D61"/>
    <w:p w:rsidR="004F0F29" w:rsidRDefault="004F0F29"/>
    <w:sectPr w:rsidR="004F0F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0A" w:rsidRDefault="0078680A" w:rsidP="004F0F29">
      <w:pPr>
        <w:spacing w:after="0" w:line="240" w:lineRule="auto"/>
      </w:pPr>
      <w:r>
        <w:separator/>
      </w:r>
    </w:p>
  </w:endnote>
  <w:endnote w:type="continuationSeparator" w:id="0">
    <w:p w:rsidR="0078680A" w:rsidRDefault="0078680A" w:rsidP="004F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D61" w:rsidRDefault="00CB0D61">
    <w:pPr>
      <w:pStyle w:val="Footer"/>
    </w:pPr>
    <w:r>
      <w:t>NYSG Form Version December 2013</w:t>
    </w:r>
  </w:p>
  <w:p w:rsidR="00CB0D61" w:rsidRDefault="00CB0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0A" w:rsidRDefault="0078680A" w:rsidP="004F0F29">
      <w:pPr>
        <w:spacing w:after="0" w:line="240" w:lineRule="auto"/>
      </w:pPr>
      <w:r>
        <w:separator/>
      </w:r>
    </w:p>
  </w:footnote>
  <w:footnote w:type="continuationSeparator" w:id="0">
    <w:p w:rsidR="0078680A" w:rsidRDefault="0078680A" w:rsidP="004F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F29" w:rsidRPr="004F0F29" w:rsidRDefault="004F0F29">
    <w:pPr>
      <w:pStyle w:val="Header"/>
      <w:rPr>
        <w:sz w:val="28"/>
        <w:szCs w:val="28"/>
      </w:rPr>
    </w:pPr>
    <w:r w:rsidRPr="004F0F29">
      <w:rPr>
        <w:sz w:val="28"/>
        <w:szCs w:val="28"/>
      </w:rPr>
      <w:t>NYSG NCE Request Form</w:t>
    </w:r>
  </w:p>
  <w:p w:rsidR="004F0F29" w:rsidRDefault="004F0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29"/>
    <w:rsid w:val="00091389"/>
    <w:rsid w:val="00156D94"/>
    <w:rsid w:val="002124F2"/>
    <w:rsid w:val="003E2BEE"/>
    <w:rsid w:val="004067BA"/>
    <w:rsid w:val="004E695F"/>
    <w:rsid w:val="004F0F29"/>
    <w:rsid w:val="005905E5"/>
    <w:rsid w:val="0078680A"/>
    <w:rsid w:val="00942901"/>
    <w:rsid w:val="00BD7C82"/>
    <w:rsid w:val="00CA4637"/>
    <w:rsid w:val="00CB0D61"/>
    <w:rsid w:val="00E61518"/>
    <w:rsid w:val="00F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8E8E3-BCDE-4766-9624-B2A2EDBB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29"/>
  </w:style>
  <w:style w:type="paragraph" w:styleId="Footer">
    <w:name w:val="footer"/>
    <w:basedOn w:val="Normal"/>
    <w:link w:val="FooterChar"/>
    <w:uiPriority w:val="99"/>
    <w:unhideWhenUsed/>
    <w:rsid w:val="004F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29"/>
  </w:style>
  <w:style w:type="character" w:styleId="PlaceholderText">
    <w:name w:val="Placeholder Text"/>
    <w:basedOn w:val="DefaultParagraphFont"/>
    <w:uiPriority w:val="99"/>
    <w:semiHidden/>
    <w:rsid w:val="00CB0D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25751E48F94D289B23A3938389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8E29-3810-44C1-98BD-73FFCDAF1290}"/>
      </w:docPartPr>
      <w:docPartBody>
        <w:p w:rsidR="004516DD" w:rsidRDefault="001D7379" w:rsidP="001D7379">
          <w:pPr>
            <w:pStyle w:val="B125751E48F94D289B23A3938389BA884"/>
          </w:pPr>
          <w:r w:rsidRPr="007A7314">
            <w:rPr>
              <w:rStyle w:val="PlaceholderText"/>
            </w:rPr>
            <w:t>Click here to enter a date.</w:t>
          </w:r>
        </w:p>
      </w:docPartBody>
    </w:docPart>
    <w:docPart>
      <w:docPartPr>
        <w:name w:val="4F6F8E192BC943A796B18A6B8D04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E076-DE09-4427-9E89-04D68972D713}"/>
      </w:docPartPr>
      <w:docPartBody>
        <w:p w:rsidR="004516DD" w:rsidRDefault="001D7379" w:rsidP="001D7379">
          <w:pPr>
            <w:pStyle w:val="4F6F8E192BC943A796B18A6B8D0499CA3"/>
          </w:pPr>
          <w:r w:rsidRPr="007A7314">
            <w:rPr>
              <w:rStyle w:val="PlaceholderText"/>
            </w:rPr>
            <w:t>Click here to enter text.</w:t>
          </w:r>
        </w:p>
      </w:docPartBody>
    </w:docPart>
    <w:docPart>
      <w:docPartPr>
        <w:name w:val="DC7A9C0F781E462FBA90DE566DEB8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6053-C2C2-4459-BA07-F4E690492C83}"/>
      </w:docPartPr>
      <w:docPartBody>
        <w:p w:rsidR="004516DD" w:rsidRDefault="001D7379" w:rsidP="001D7379">
          <w:pPr>
            <w:pStyle w:val="DC7A9C0F781E462FBA90DE566DEB85AD3"/>
          </w:pPr>
          <w:r w:rsidRPr="007A7314">
            <w:rPr>
              <w:rStyle w:val="PlaceholderText"/>
            </w:rPr>
            <w:t>Click here to enter text.</w:t>
          </w:r>
        </w:p>
      </w:docPartBody>
    </w:docPart>
    <w:docPart>
      <w:docPartPr>
        <w:name w:val="6149562D0A454E3BBC7DB362DF38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090C-0A5C-4A01-9752-F281312FB2F0}"/>
      </w:docPartPr>
      <w:docPartBody>
        <w:p w:rsidR="004516DD" w:rsidRDefault="001D7379" w:rsidP="001D7379">
          <w:pPr>
            <w:pStyle w:val="6149562D0A454E3BBC7DB362DF38DE2F3"/>
          </w:pPr>
          <w:r w:rsidRPr="007A7314">
            <w:rPr>
              <w:rStyle w:val="PlaceholderText"/>
            </w:rPr>
            <w:t>Click here to enter text.</w:t>
          </w:r>
        </w:p>
      </w:docPartBody>
    </w:docPart>
    <w:docPart>
      <w:docPartPr>
        <w:name w:val="9A8E31F10B1C4887AF3C33F074D0B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9CF5-6B1B-4472-B091-A542CED29CBC}"/>
      </w:docPartPr>
      <w:docPartBody>
        <w:p w:rsidR="004516DD" w:rsidRDefault="001D7379" w:rsidP="001D7379">
          <w:pPr>
            <w:pStyle w:val="9A8E31F10B1C4887AF3C33F074D0B77A3"/>
          </w:pPr>
          <w:r w:rsidRPr="007A7314">
            <w:rPr>
              <w:rStyle w:val="PlaceholderText"/>
            </w:rPr>
            <w:t>Click here to enter text.</w:t>
          </w:r>
        </w:p>
      </w:docPartBody>
    </w:docPart>
    <w:docPart>
      <w:docPartPr>
        <w:name w:val="9D089BA3A4A2427EA4BC20FD8C531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5326-A760-4A48-BF4C-2706A137DD13}"/>
      </w:docPartPr>
      <w:docPartBody>
        <w:p w:rsidR="004516DD" w:rsidRDefault="001D7379" w:rsidP="001D7379">
          <w:pPr>
            <w:pStyle w:val="9D089BA3A4A2427EA4BC20FD8C53137E3"/>
          </w:pPr>
          <w:r w:rsidRPr="007A7314">
            <w:rPr>
              <w:rStyle w:val="PlaceholderText"/>
            </w:rPr>
            <w:t>Click here to enter text.</w:t>
          </w:r>
        </w:p>
      </w:docPartBody>
    </w:docPart>
    <w:docPart>
      <w:docPartPr>
        <w:name w:val="D9524B6CC08F4D4BB1A5463BF6A2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C62A-9C54-4B89-B1D4-60781543CA75}"/>
      </w:docPartPr>
      <w:docPartBody>
        <w:p w:rsidR="004516DD" w:rsidRDefault="001D7379" w:rsidP="001D7379">
          <w:pPr>
            <w:pStyle w:val="D9524B6CC08F4D4BB1A5463BF6A2AFCD3"/>
          </w:pPr>
          <w:r w:rsidRPr="007A7314">
            <w:rPr>
              <w:rStyle w:val="PlaceholderText"/>
            </w:rPr>
            <w:t>Click here to enter text.</w:t>
          </w:r>
        </w:p>
      </w:docPartBody>
    </w:docPart>
    <w:docPart>
      <w:docPartPr>
        <w:name w:val="60EAECB14E564DB58773DF7F611D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9198-DA57-42F7-9D02-2922CB714157}"/>
      </w:docPartPr>
      <w:docPartBody>
        <w:p w:rsidR="004516DD" w:rsidRDefault="001D7379" w:rsidP="001D7379">
          <w:pPr>
            <w:pStyle w:val="60EAECB14E564DB58773DF7F611D4A383"/>
          </w:pPr>
          <w:r w:rsidRPr="007A7314">
            <w:rPr>
              <w:rStyle w:val="PlaceholderText"/>
            </w:rPr>
            <w:t>Click here to enter text.</w:t>
          </w:r>
        </w:p>
      </w:docPartBody>
    </w:docPart>
    <w:docPart>
      <w:docPartPr>
        <w:name w:val="55212DE0D7744382BE4280F5E7A5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F693C-D32C-455C-A1DD-D4356539E572}"/>
      </w:docPartPr>
      <w:docPartBody>
        <w:p w:rsidR="004516DD" w:rsidRDefault="001D7379" w:rsidP="001D7379">
          <w:pPr>
            <w:pStyle w:val="55212DE0D7744382BE4280F5E7A569363"/>
          </w:pPr>
          <w:r w:rsidRPr="007A73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79"/>
    <w:rsid w:val="001D7379"/>
    <w:rsid w:val="00213B6F"/>
    <w:rsid w:val="003F05A6"/>
    <w:rsid w:val="004516DD"/>
    <w:rsid w:val="00475C37"/>
    <w:rsid w:val="00813228"/>
    <w:rsid w:val="00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853D7BAE848E0B998BF32AF708B1C">
    <w:name w:val="1E2853D7BAE848E0B998BF32AF708B1C"/>
    <w:rsid w:val="001D7379"/>
  </w:style>
  <w:style w:type="paragraph" w:customStyle="1" w:styleId="E1EB95090F3941C4B0D4D67F6AE7EBCE">
    <w:name w:val="E1EB95090F3941C4B0D4D67F6AE7EBCE"/>
    <w:rsid w:val="001D7379"/>
  </w:style>
  <w:style w:type="character" w:styleId="PlaceholderText">
    <w:name w:val="Placeholder Text"/>
    <w:basedOn w:val="DefaultParagraphFont"/>
    <w:uiPriority w:val="99"/>
    <w:semiHidden/>
    <w:rsid w:val="003F05A6"/>
    <w:rPr>
      <w:color w:val="808080"/>
    </w:rPr>
  </w:style>
  <w:style w:type="paragraph" w:customStyle="1" w:styleId="B125751E48F94D289B23A3938389BA88">
    <w:name w:val="B125751E48F94D289B23A3938389BA88"/>
    <w:rsid w:val="001D7379"/>
  </w:style>
  <w:style w:type="paragraph" w:customStyle="1" w:styleId="B125751E48F94D289B23A3938389BA881">
    <w:name w:val="B125751E48F94D289B23A3938389BA881"/>
    <w:rsid w:val="001D7379"/>
    <w:rPr>
      <w:rFonts w:eastAsiaTheme="minorHAnsi"/>
    </w:rPr>
  </w:style>
  <w:style w:type="paragraph" w:customStyle="1" w:styleId="4F6F8E192BC943A796B18A6B8D0499CA">
    <w:name w:val="4F6F8E192BC943A796B18A6B8D0499CA"/>
    <w:rsid w:val="001D7379"/>
    <w:rPr>
      <w:rFonts w:eastAsiaTheme="minorHAnsi"/>
    </w:rPr>
  </w:style>
  <w:style w:type="paragraph" w:customStyle="1" w:styleId="DC7A9C0F781E462FBA90DE566DEB85AD">
    <w:name w:val="DC7A9C0F781E462FBA90DE566DEB85AD"/>
    <w:rsid w:val="001D7379"/>
    <w:rPr>
      <w:rFonts w:eastAsiaTheme="minorHAnsi"/>
    </w:rPr>
  </w:style>
  <w:style w:type="paragraph" w:customStyle="1" w:styleId="6149562D0A454E3BBC7DB362DF38DE2F">
    <w:name w:val="6149562D0A454E3BBC7DB362DF38DE2F"/>
    <w:rsid w:val="001D7379"/>
    <w:rPr>
      <w:rFonts w:eastAsiaTheme="minorHAnsi"/>
    </w:rPr>
  </w:style>
  <w:style w:type="paragraph" w:customStyle="1" w:styleId="9A8E31F10B1C4887AF3C33F074D0B77A">
    <w:name w:val="9A8E31F10B1C4887AF3C33F074D0B77A"/>
    <w:rsid w:val="001D7379"/>
    <w:rPr>
      <w:rFonts w:eastAsiaTheme="minorHAnsi"/>
    </w:rPr>
  </w:style>
  <w:style w:type="paragraph" w:customStyle="1" w:styleId="9D089BA3A4A2427EA4BC20FD8C53137E">
    <w:name w:val="9D089BA3A4A2427EA4BC20FD8C53137E"/>
    <w:rsid w:val="001D7379"/>
    <w:rPr>
      <w:rFonts w:eastAsiaTheme="minorHAnsi"/>
    </w:rPr>
  </w:style>
  <w:style w:type="paragraph" w:customStyle="1" w:styleId="D9524B6CC08F4D4BB1A5463BF6A2AFCD">
    <w:name w:val="D9524B6CC08F4D4BB1A5463BF6A2AFCD"/>
    <w:rsid w:val="001D7379"/>
    <w:rPr>
      <w:rFonts w:eastAsiaTheme="minorHAnsi"/>
    </w:rPr>
  </w:style>
  <w:style w:type="paragraph" w:customStyle="1" w:styleId="60EAECB14E564DB58773DF7F611D4A38">
    <w:name w:val="60EAECB14E564DB58773DF7F611D4A38"/>
    <w:rsid w:val="001D7379"/>
    <w:rPr>
      <w:rFonts w:eastAsiaTheme="minorHAnsi"/>
    </w:rPr>
  </w:style>
  <w:style w:type="paragraph" w:customStyle="1" w:styleId="55212DE0D7744382BE4280F5E7A56936">
    <w:name w:val="55212DE0D7744382BE4280F5E7A56936"/>
    <w:rsid w:val="001D7379"/>
    <w:rPr>
      <w:rFonts w:eastAsiaTheme="minorHAnsi"/>
    </w:rPr>
  </w:style>
  <w:style w:type="paragraph" w:customStyle="1" w:styleId="B125751E48F94D289B23A3938389BA882">
    <w:name w:val="B125751E48F94D289B23A3938389BA882"/>
    <w:rsid w:val="001D7379"/>
    <w:rPr>
      <w:rFonts w:eastAsiaTheme="minorHAnsi"/>
    </w:rPr>
  </w:style>
  <w:style w:type="paragraph" w:customStyle="1" w:styleId="4F6F8E192BC943A796B18A6B8D0499CA1">
    <w:name w:val="4F6F8E192BC943A796B18A6B8D0499CA1"/>
    <w:rsid w:val="001D7379"/>
    <w:rPr>
      <w:rFonts w:eastAsiaTheme="minorHAnsi"/>
    </w:rPr>
  </w:style>
  <w:style w:type="paragraph" w:customStyle="1" w:styleId="DC7A9C0F781E462FBA90DE566DEB85AD1">
    <w:name w:val="DC7A9C0F781E462FBA90DE566DEB85AD1"/>
    <w:rsid w:val="001D7379"/>
    <w:rPr>
      <w:rFonts w:eastAsiaTheme="minorHAnsi"/>
    </w:rPr>
  </w:style>
  <w:style w:type="paragraph" w:customStyle="1" w:styleId="6149562D0A454E3BBC7DB362DF38DE2F1">
    <w:name w:val="6149562D0A454E3BBC7DB362DF38DE2F1"/>
    <w:rsid w:val="001D7379"/>
    <w:rPr>
      <w:rFonts w:eastAsiaTheme="minorHAnsi"/>
    </w:rPr>
  </w:style>
  <w:style w:type="paragraph" w:customStyle="1" w:styleId="9A8E31F10B1C4887AF3C33F074D0B77A1">
    <w:name w:val="9A8E31F10B1C4887AF3C33F074D0B77A1"/>
    <w:rsid w:val="001D7379"/>
    <w:rPr>
      <w:rFonts w:eastAsiaTheme="minorHAnsi"/>
    </w:rPr>
  </w:style>
  <w:style w:type="paragraph" w:customStyle="1" w:styleId="9D089BA3A4A2427EA4BC20FD8C53137E1">
    <w:name w:val="9D089BA3A4A2427EA4BC20FD8C53137E1"/>
    <w:rsid w:val="001D7379"/>
    <w:rPr>
      <w:rFonts w:eastAsiaTheme="minorHAnsi"/>
    </w:rPr>
  </w:style>
  <w:style w:type="paragraph" w:customStyle="1" w:styleId="D9524B6CC08F4D4BB1A5463BF6A2AFCD1">
    <w:name w:val="D9524B6CC08F4D4BB1A5463BF6A2AFCD1"/>
    <w:rsid w:val="001D7379"/>
    <w:rPr>
      <w:rFonts w:eastAsiaTheme="minorHAnsi"/>
    </w:rPr>
  </w:style>
  <w:style w:type="paragraph" w:customStyle="1" w:styleId="60EAECB14E564DB58773DF7F611D4A381">
    <w:name w:val="60EAECB14E564DB58773DF7F611D4A381"/>
    <w:rsid w:val="001D7379"/>
    <w:rPr>
      <w:rFonts w:eastAsiaTheme="minorHAnsi"/>
    </w:rPr>
  </w:style>
  <w:style w:type="paragraph" w:customStyle="1" w:styleId="55212DE0D7744382BE4280F5E7A569361">
    <w:name w:val="55212DE0D7744382BE4280F5E7A569361"/>
    <w:rsid w:val="001D7379"/>
    <w:rPr>
      <w:rFonts w:eastAsiaTheme="minorHAnsi"/>
    </w:rPr>
  </w:style>
  <w:style w:type="paragraph" w:customStyle="1" w:styleId="B125751E48F94D289B23A3938389BA883">
    <w:name w:val="B125751E48F94D289B23A3938389BA883"/>
    <w:rsid w:val="001D7379"/>
    <w:rPr>
      <w:rFonts w:eastAsiaTheme="minorHAnsi"/>
    </w:rPr>
  </w:style>
  <w:style w:type="paragraph" w:customStyle="1" w:styleId="4F6F8E192BC943A796B18A6B8D0499CA2">
    <w:name w:val="4F6F8E192BC943A796B18A6B8D0499CA2"/>
    <w:rsid w:val="001D7379"/>
    <w:rPr>
      <w:rFonts w:eastAsiaTheme="minorHAnsi"/>
    </w:rPr>
  </w:style>
  <w:style w:type="paragraph" w:customStyle="1" w:styleId="DC7A9C0F781E462FBA90DE566DEB85AD2">
    <w:name w:val="DC7A9C0F781E462FBA90DE566DEB85AD2"/>
    <w:rsid w:val="001D7379"/>
    <w:rPr>
      <w:rFonts w:eastAsiaTheme="minorHAnsi"/>
    </w:rPr>
  </w:style>
  <w:style w:type="paragraph" w:customStyle="1" w:styleId="6149562D0A454E3BBC7DB362DF38DE2F2">
    <w:name w:val="6149562D0A454E3BBC7DB362DF38DE2F2"/>
    <w:rsid w:val="001D7379"/>
    <w:rPr>
      <w:rFonts w:eastAsiaTheme="minorHAnsi"/>
    </w:rPr>
  </w:style>
  <w:style w:type="paragraph" w:customStyle="1" w:styleId="9A8E31F10B1C4887AF3C33F074D0B77A2">
    <w:name w:val="9A8E31F10B1C4887AF3C33F074D0B77A2"/>
    <w:rsid w:val="001D7379"/>
    <w:rPr>
      <w:rFonts w:eastAsiaTheme="minorHAnsi"/>
    </w:rPr>
  </w:style>
  <w:style w:type="paragraph" w:customStyle="1" w:styleId="9D089BA3A4A2427EA4BC20FD8C53137E2">
    <w:name w:val="9D089BA3A4A2427EA4BC20FD8C53137E2"/>
    <w:rsid w:val="001D7379"/>
    <w:rPr>
      <w:rFonts w:eastAsiaTheme="minorHAnsi"/>
    </w:rPr>
  </w:style>
  <w:style w:type="paragraph" w:customStyle="1" w:styleId="D9524B6CC08F4D4BB1A5463BF6A2AFCD2">
    <w:name w:val="D9524B6CC08F4D4BB1A5463BF6A2AFCD2"/>
    <w:rsid w:val="001D7379"/>
    <w:rPr>
      <w:rFonts w:eastAsiaTheme="minorHAnsi"/>
    </w:rPr>
  </w:style>
  <w:style w:type="paragraph" w:customStyle="1" w:styleId="60EAECB14E564DB58773DF7F611D4A382">
    <w:name w:val="60EAECB14E564DB58773DF7F611D4A382"/>
    <w:rsid w:val="001D7379"/>
    <w:rPr>
      <w:rFonts w:eastAsiaTheme="minorHAnsi"/>
    </w:rPr>
  </w:style>
  <w:style w:type="paragraph" w:customStyle="1" w:styleId="55212DE0D7744382BE4280F5E7A569362">
    <w:name w:val="55212DE0D7744382BE4280F5E7A569362"/>
    <w:rsid w:val="001D7379"/>
    <w:rPr>
      <w:rFonts w:eastAsiaTheme="minorHAnsi"/>
    </w:rPr>
  </w:style>
  <w:style w:type="paragraph" w:customStyle="1" w:styleId="B125751E48F94D289B23A3938389BA884">
    <w:name w:val="B125751E48F94D289B23A3938389BA884"/>
    <w:rsid w:val="001D7379"/>
    <w:rPr>
      <w:rFonts w:eastAsiaTheme="minorHAnsi"/>
    </w:rPr>
  </w:style>
  <w:style w:type="paragraph" w:customStyle="1" w:styleId="4F6F8E192BC943A796B18A6B8D0499CA3">
    <w:name w:val="4F6F8E192BC943A796B18A6B8D0499CA3"/>
    <w:rsid w:val="001D7379"/>
    <w:rPr>
      <w:rFonts w:eastAsiaTheme="minorHAnsi"/>
    </w:rPr>
  </w:style>
  <w:style w:type="paragraph" w:customStyle="1" w:styleId="DC7A9C0F781E462FBA90DE566DEB85AD3">
    <w:name w:val="DC7A9C0F781E462FBA90DE566DEB85AD3"/>
    <w:rsid w:val="001D7379"/>
    <w:rPr>
      <w:rFonts w:eastAsiaTheme="minorHAnsi"/>
    </w:rPr>
  </w:style>
  <w:style w:type="paragraph" w:customStyle="1" w:styleId="6149562D0A454E3BBC7DB362DF38DE2F3">
    <w:name w:val="6149562D0A454E3BBC7DB362DF38DE2F3"/>
    <w:rsid w:val="001D7379"/>
    <w:rPr>
      <w:rFonts w:eastAsiaTheme="minorHAnsi"/>
    </w:rPr>
  </w:style>
  <w:style w:type="paragraph" w:customStyle="1" w:styleId="9A8E31F10B1C4887AF3C33F074D0B77A3">
    <w:name w:val="9A8E31F10B1C4887AF3C33F074D0B77A3"/>
    <w:rsid w:val="001D7379"/>
    <w:rPr>
      <w:rFonts w:eastAsiaTheme="minorHAnsi"/>
    </w:rPr>
  </w:style>
  <w:style w:type="paragraph" w:customStyle="1" w:styleId="9D089BA3A4A2427EA4BC20FD8C53137E3">
    <w:name w:val="9D089BA3A4A2427EA4BC20FD8C53137E3"/>
    <w:rsid w:val="001D7379"/>
    <w:rPr>
      <w:rFonts w:eastAsiaTheme="minorHAnsi"/>
    </w:rPr>
  </w:style>
  <w:style w:type="paragraph" w:customStyle="1" w:styleId="D9524B6CC08F4D4BB1A5463BF6A2AFCD3">
    <w:name w:val="D9524B6CC08F4D4BB1A5463BF6A2AFCD3"/>
    <w:rsid w:val="001D7379"/>
    <w:rPr>
      <w:rFonts w:eastAsiaTheme="minorHAnsi"/>
    </w:rPr>
  </w:style>
  <w:style w:type="paragraph" w:customStyle="1" w:styleId="60EAECB14E564DB58773DF7F611D4A383">
    <w:name w:val="60EAECB14E564DB58773DF7F611D4A383"/>
    <w:rsid w:val="001D7379"/>
    <w:rPr>
      <w:rFonts w:eastAsiaTheme="minorHAnsi"/>
    </w:rPr>
  </w:style>
  <w:style w:type="paragraph" w:customStyle="1" w:styleId="55212DE0D7744382BE4280F5E7A569363">
    <w:name w:val="55212DE0D7744382BE4280F5E7A569363"/>
    <w:rsid w:val="001D7379"/>
    <w:rPr>
      <w:rFonts w:eastAsiaTheme="minorHAnsi"/>
    </w:rPr>
  </w:style>
  <w:style w:type="paragraph" w:customStyle="1" w:styleId="C02F0693D19241B298CE331991ECB020">
    <w:name w:val="C02F0693D19241B298CE331991ECB020"/>
    <w:rsid w:val="003F0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570</Characters>
  <Application>Microsoft Office Word</Application>
  <DocSecurity>0</DocSecurity>
  <Lines>4</Lines>
  <Paragraphs>1</Paragraphs>
  <ScaleCrop>false</ScaleCrop>
  <Company>Stony Brook University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Smith</dc:creator>
  <cp:keywords/>
  <dc:description/>
  <cp:lastModifiedBy>Lane Smith</cp:lastModifiedBy>
  <cp:revision>11</cp:revision>
  <dcterms:created xsi:type="dcterms:W3CDTF">2013-12-11T17:17:00Z</dcterms:created>
  <dcterms:modified xsi:type="dcterms:W3CDTF">2014-01-24T15:01:00Z</dcterms:modified>
</cp:coreProperties>
</file>